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B3" w:rsidRPr="00F77803" w:rsidRDefault="00F77803">
      <w:pPr>
        <w:spacing w:after="0" w:line="408" w:lineRule="auto"/>
        <w:ind w:left="120"/>
        <w:jc w:val="center"/>
        <w:rPr>
          <w:lang w:val="ru-RU"/>
        </w:rPr>
      </w:pPr>
      <w:bookmarkStart w:id="0" w:name="block-6471144"/>
      <w:r w:rsidRPr="00F778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1DB3" w:rsidRPr="00F77803" w:rsidRDefault="00F77803">
      <w:pPr>
        <w:spacing w:after="0" w:line="408" w:lineRule="auto"/>
        <w:ind w:left="120"/>
        <w:jc w:val="center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F7780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Нижегородской области</w:t>
      </w:r>
      <w:bookmarkEnd w:id="1"/>
      <w:r w:rsidRPr="00F778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1DB3" w:rsidRPr="00F77803" w:rsidRDefault="00F77803">
      <w:pPr>
        <w:spacing w:after="0" w:line="408" w:lineRule="auto"/>
        <w:ind w:left="120"/>
        <w:jc w:val="center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F77803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Администрация Ветлужского муниципального округа Нижегородской области</w:t>
      </w:r>
      <w:bookmarkEnd w:id="2"/>
      <w:r w:rsidRPr="00F778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7803">
        <w:rPr>
          <w:rFonts w:ascii="Times New Roman" w:hAnsi="Times New Roman"/>
          <w:color w:val="000000"/>
          <w:sz w:val="28"/>
          <w:lang w:val="ru-RU"/>
        </w:rPr>
        <w:t>​</w:t>
      </w:r>
    </w:p>
    <w:p w:rsidR="002C1DB3" w:rsidRDefault="00F778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Макарьевская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</w:p>
    <w:p w:rsidR="002C1DB3" w:rsidRDefault="002C1DB3">
      <w:pPr>
        <w:spacing w:after="0"/>
        <w:ind w:left="120"/>
      </w:pPr>
    </w:p>
    <w:p w:rsidR="002C1DB3" w:rsidRDefault="002C1DB3">
      <w:pPr>
        <w:spacing w:after="0"/>
        <w:ind w:left="120"/>
      </w:pPr>
    </w:p>
    <w:p w:rsidR="002C1DB3" w:rsidRDefault="002C1DB3">
      <w:pPr>
        <w:spacing w:after="0"/>
        <w:ind w:left="120"/>
      </w:pPr>
    </w:p>
    <w:p w:rsidR="002C1DB3" w:rsidRDefault="002C1DB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77803" w:rsidRPr="009556EA" w:rsidTr="00F77803">
        <w:tc>
          <w:tcPr>
            <w:tcW w:w="3114" w:type="dxa"/>
          </w:tcPr>
          <w:p w:rsidR="00F77803" w:rsidRPr="0040209D" w:rsidRDefault="00F77803" w:rsidP="00F778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7803" w:rsidRDefault="009556EA" w:rsidP="00F778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 на</w:t>
            </w:r>
          </w:p>
          <w:p w:rsidR="009556EA" w:rsidRDefault="009556EA" w:rsidP="00F778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9556EA" w:rsidRPr="0040209D" w:rsidRDefault="009556EA" w:rsidP="00F778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 1 от 30.08.2023</w:t>
            </w:r>
          </w:p>
          <w:p w:rsidR="00F77803" w:rsidRDefault="00F77803" w:rsidP="00F778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9556EA" w:rsidRPr="0040209D" w:rsidRDefault="009556EA" w:rsidP="00F778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77803" w:rsidRDefault="00F77803" w:rsidP="00F778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77803" w:rsidRPr="008944ED" w:rsidRDefault="00F77803" w:rsidP="00F778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школы</w:t>
            </w:r>
          </w:p>
          <w:p w:rsidR="00F77803" w:rsidRDefault="00F77803" w:rsidP="00F7780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77803" w:rsidRPr="008944ED" w:rsidRDefault="00F77803" w:rsidP="00F7780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Кабанова Г.Н.</w:t>
            </w:r>
          </w:p>
          <w:p w:rsidR="00F77803" w:rsidRDefault="00F77803" w:rsidP="00F778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3941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77803" w:rsidRPr="0040209D" w:rsidRDefault="00F77803" w:rsidP="00F7780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1DB3" w:rsidRPr="00F77803" w:rsidRDefault="002C1DB3">
      <w:pPr>
        <w:spacing w:after="0"/>
        <w:ind w:left="120"/>
        <w:rPr>
          <w:lang w:val="ru-RU"/>
        </w:rPr>
      </w:pPr>
    </w:p>
    <w:p w:rsidR="002C1DB3" w:rsidRPr="00F77803" w:rsidRDefault="00F77803">
      <w:pPr>
        <w:spacing w:after="0"/>
        <w:ind w:left="120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‌</w:t>
      </w:r>
    </w:p>
    <w:p w:rsidR="002C1DB3" w:rsidRPr="00F77803" w:rsidRDefault="002C1DB3">
      <w:pPr>
        <w:spacing w:after="0"/>
        <w:ind w:left="120"/>
        <w:rPr>
          <w:lang w:val="ru-RU"/>
        </w:rPr>
      </w:pPr>
    </w:p>
    <w:p w:rsidR="002C1DB3" w:rsidRPr="00F77803" w:rsidRDefault="002C1DB3">
      <w:pPr>
        <w:spacing w:after="0"/>
        <w:ind w:left="120"/>
        <w:rPr>
          <w:lang w:val="ru-RU"/>
        </w:rPr>
      </w:pPr>
    </w:p>
    <w:p w:rsidR="002C1DB3" w:rsidRPr="00F77803" w:rsidRDefault="002C1DB3">
      <w:pPr>
        <w:spacing w:after="0"/>
        <w:ind w:left="120"/>
        <w:rPr>
          <w:lang w:val="ru-RU"/>
        </w:rPr>
      </w:pPr>
    </w:p>
    <w:p w:rsidR="002C1DB3" w:rsidRPr="00F77803" w:rsidRDefault="00F77803">
      <w:pPr>
        <w:spacing w:after="0" w:line="408" w:lineRule="auto"/>
        <w:ind w:left="120"/>
        <w:jc w:val="center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1DB3" w:rsidRPr="00F77803" w:rsidRDefault="00F77803">
      <w:pPr>
        <w:spacing w:after="0" w:line="408" w:lineRule="auto"/>
        <w:ind w:left="120"/>
        <w:jc w:val="center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908597)</w:t>
      </w:r>
    </w:p>
    <w:p w:rsidR="002C1DB3" w:rsidRPr="00F77803" w:rsidRDefault="002C1DB3">
      <w:pPr>
        <w:spacing w:after="0"/>
        <w:ind w:left="120"/>
        <w:jc w:val="center"/>
        <w:rPr>
          <w:lang w:val="ru-RU"/>
        </w:rPr>
      </w:pPr>
    </w:p>
    <w:p w:rsidR="002C1DB3" w:rsidRPr="00F77803" w:rsidRDefault="00F77803">
      <w:pPr>
        <w:spacing w:after="0" w:line="408" w:lineRule="auto"/>
        <w:ind w:left="120"/>
        <w:jc w:val="center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2C1DB3" w:rsidRPr="004965CD" w:rsidRDefault="00F77803">
      <w:pPr>
        <w:spacing w:after="0" w:line="408" w:lineRule="auto"/>
        <w:ind w:left="120"/>
        <w:jc w:val="center"/>
        <w:rPr>
          <w:lang w:val="ru-RU"/>
        </w:rPr>
      </w:pPr>
      <w:r w:rsidRPr="004965CD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C1DB3" w:rsidRPr="004965CD" w:rsidRDefault="002C1DB3">
      <w:pPr>
        <w:spacing w:after="0"/>
        <w:ind w:left="120"/>
        <w:jc w:val="center"/>
        <w:rPr>
          <w:lang w:val="ru-RU"/>
        </w:rPr>
      </w:pPr>
    </w:p>
    <w:p w:rsidR="002C1DB3" w:rsidRPr="004965CD" w:rsidRDefault="002C1DB3">
      <w:pPr>
        <w:spacing w:after="0"/>
        <w:ind w:left="120"/>
        <w:jc w:val="center"/>
        <w:rPr>
          <w:lang w:val="ru-RU"/>
        </w:rPr>
      </w:pPr>
    </w:p>
    <w:p w:rsidR="002C1DB3" w:rsidRPr="004965CD" w:rsidRDefault="002C1DB3">
      <w:pPr>
        <w:spacing w:after="0"/>
        <w:ind w:left="120"/>
        <w:jc w:val="center"/>
        <w:rPr>
          <w:lang w:val="ru-RU"/>
        </w:rPr>
      </w:pPr>
    </w:p>
    <w:p w:rsidR="002C1DB3" w:rsidRPr="004965CD" w:rsidRDefault="002C1DB3">
      <w:pPr>
        <w:spacing w:after="0"/>
        <w:ind w:left="120"/>
        <w:jc w:val="center"/>
        <w:rPr>
          <w:lang w:val="ru-RU"/>
        </w:rPr>
      </w:pPr>
    </w:p>
    <w:p w:rsidR="002C1DB3" w:rsidRPr="004965CD" w:rsidRDefault="002C1DB3">
      <w:pPr>
        <w:spacing w:after="0"/>
        <w:ind w:left="120"/>
        <w:jc w:val="center"/>
        <w:rPr>
          <w:lang w:val="ru-RU"/>
        </w:rPr>
      </w:pPr>
    </w:p>
    <w:p w:rsidR="002C1DB3" w:rsidRPr="004965CD" w:rsidRDefault="002C1DB3">
      <w:pPr>
        <w:spacing w:after="0"/>
        <w:ind w:left="120"/>
        <w:jc w:val="center"/>
        <w:rPr>
          <w:lang w:val="ru-RU"/>
        </w:rPr>
      </w:pPr>
    </w:p>
    <w:p w:rsidR="002C1DB3" w:rsidRPr="004965CD" w:rsidRDefault="002C1DB3">
      <w:pPr>
        <w:spacing w:after="0"/>
        <w:ind w:left="120"/>
        <w:jc w:val="center"/>
        <w:rPr>
          <w:lang w:val="ru-RU"/>
        </w:rPr>
      </w:pPr>
    </w:p>
    <w:p w:rsidR="002C1DB3" w:rsidRPr="00F77803" w:rsidRDefault="002C1DB3" w:rsidP="00F77803">
      <w:pPr>
        <w:spacing w:after="0"/>
        <w:rPr>
          <w:lang w:val="ru-RU"/>
        </w:rPr>
      </w:pPr>
    </w:p>
    <w:p w:rsidR="002C1DB3" w:rsidRPr="004965CD" w:rsidRDefault="002C1DB3">
      <w:pPr>
        <w:spacing w:after="0"/>
        <w:ind w:left="120"/>
        <w:jc w:val="center"/>
        <w:rPr>
          <w:lang w:val="ru-RU"/>
        </w:rPr>
      </w:pPr>
    </w:p>
    <w:p w:rsidR="002C1DB3" w:rsidRPr="00F77803" w:rsidRDefault="00F77803">
      <w:pPr>
        <w:spacing w:after="0"/>
        <w:ind w:left="120"/>
        <w:jc w:val="center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proofErr w:type="spellStart"/>
      <w:r w:rsidRPr="00F77803">
        <w:rPr>
          <w:rFonts w:ascii="Times New Roman" w:hAnsi="Times New Roman"/>
          <w:b/>
          <w:color w:val="000000"/>
          <w:sz w:val="28"/>
          <w:lang w:val="ru-RU"/>
        </w:rPr>
        <w:t>Скрябино</w:t>
      </w:r>
      <w:bookmarkEnd w:id="3"/>
      <w:proofErr w:type="spellEnd"/>
      <w:r w:rsidRPr="00F7780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F7780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778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77803">
        <w:rPr>
          <w:rFonts w:ascii="Times New Roman" w:hAnsi="Times New Roman"/>
          <w:color w:val="000000"/>
          <w:sz w:val="28"/>
          <w:lang w:val="ru-RU"/>
        </w:rPr>
        <w:t>​</w:t>
      </w:r>
    </w:p>
    <w:p w:rsidR="002C1DB3" w:rsidRPr="00F77803" w:rsidRDefault="002C1DB3">
      <w:pPr>
        <w:spacing w:after="0"/>
        <w:ind w:left="120"/>
        <w:rPr>
          <w:lang w:val="ru-RU"/>
        </w:rPr>
      </w:pPr>
    </w:p>
    <w:p w:rsidR="002C1DB3" w:rsidRPr="00F77803" w:rsidRDefault="002C1DB3">
      <w:pPr>
        <w:rPr>
          <w:lang w:val="ru-RU"/>
        </w:rPr>
        <w:sectPr w:rsidR="002C1DB3" w:rsidRPr="00F77803">
          <w:pgSz w:w="11906" w:h="16383"/>
          <w:pgMar w:top="1134" w:right="850" w:bottom="1134" w:left="1701" w:header="720" w:footer="720" w:gutter="0"/>
          <w:cols w:space="720"/>
        </w:sect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bookmarkStart w:id="5" w:name="block-6471145"/>
      <w:bookmarkEnd w:id="0"/>
      <w:r w:rsidRPr="00F778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F77803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66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6"/>
      <w:r w:rsidRPr="00F77803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2C1DB3">
      <w:pPr>
        <w:rPr>
          <w:lang w:val="ru-RU"/>
        </w:rPr>
        <w:sectPr w:rsidR="002C1DB3" w:rsidRPr="00F77803">
          <w:pgSz w:w="11906" w:h="16383"/>
          <w:pgMar w:top="1134" w:right="850" w:bottom="1134" w:left="1701" w:header="720" w:footer="720" w:gutter="0"/>
          <w:cols w:space="720"/>
        </w:sect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bookmarkStart w:id="7" w:name="block-6471139"/>
      <w:bookmarkEnd w:id="5"/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77803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7803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F77803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2C1DB3" w:rsidRPr="00F77803" w:rsidRDefault="002C1DB3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7803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F77803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2C1DB3" w:rsidRPr="00F77803" w:rsidRDefault="002C1DB3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7803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F77803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F77803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2C1DB3" w:rsidRPr="00F77803" w:rsidRDefault="002C1DB3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>».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2C1DB3" w:rsidRPr="00F77803" w:rsidRDefault="002C1DB3">
      <w:pPr>
        <w:rPr>
          <w:lang w:val="ru-RU"/>
        </w:rPr>
        <w:sectPr w:rsidR="002C1DB3" w:rsidRPr="00F77803">
          <w:pgSz w:w="11906" w:h="16383"/>
          <w:pgMar w:top="1134" w:right="850" w:bottom="1134" w:left="1701" w:header="720" w:footer="720" w:gutter="0"/>
          <w:cols w:space="720"/>
        </w:sect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6471141"/>
      <w:bookmarkEnd w:id="7"/>
      <w:bookmarkEnd w:id="12"/>
      <w:r w:rsidRPr="00F778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C1DB3" w:rsidRPr="00F77803" w:rsidRDefault="002C1DB3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C1DB3" w:rsidRPr="00F77803" w:rsidRDefault="00F7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2C1DB3" w:rsidRPr="00F77803" w:rsidRDefault="00F7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C1DB3" w:rsidRPr="00F77803" w:rsidRDefault="00F7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C1DB3" w:rsidRPr="00F77803" w:rsidRDefault="00F7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2C1DB3" w:rsidRPr="00F77803" w:rsidRDefault="00F7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2C1DB3" w:rsidRPr="00F77803" w:rsidRDefault="00F7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2C1DB3" w:rsidRPr="00F77803" w:rsidRDefault="002C1DB3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7780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1DB3" w:rsidRPr="00F77803" w:rsidRDefault="00F77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2C1DB3" w:rsidRPr="00F77803" w:rsidRDefault="00F77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2C1DB3" w:rsidRPr="00F77803" w:rsidRDefault="00F77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2C1DB3" w:rsidRPr="00F77803" w:rsidRDefault="00F77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C1DB3" w:rsidRPr="00F77803" w:rsidRDefault="00F77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2C1DB3" w:rsidRPr="00F77803" w:rsidRDefault="00F77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2C1DB3" w:rsidRPr="00F77803" w:rsidRDefault="00F77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2C1DB3" w:rsidRPr="00F77803" w:rsidRDefault="00F77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1DB3" w:rsidRPr="00F77803" w:rsidRDefault="00F7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2C1DB3" w:rsidRPr="00F77803" w:rsidRDefault="00F7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2C1DB3" w:rsidRPr="00F77803" w:rsidRDefault="00F7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C1DB3" w:rsidRPr="00F77803" w:rsidRDefault="00F77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2C1DB3" w:rsidRPr="00F77803" w:rsidRDefault="00F77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2C1DB3" w:rsidRPr="00F77803" w:rsidRDefault="00F77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2C1DB3" w:rsidRPr="00F77803" w:rsidRDefault="00F77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2C1DB3" w:rsidRPr="00F77803" w:rsidRDefault="00F77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C1DB3" w:rsidRPr="00F77803" w:rsidRDefault="00F77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2C1DB3" w:rsidRPr="00F77803" w:rsidRDefault="00F77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2C1DB3" w:rsidRPr="00F77803" w:rsidRDefault="00F77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1DB3" w:rsidRPr="00F77803" w:rsidRDefault="00F778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2C1DB3" w:rsidRPr="00F77803" w:rsidRDefault="00F778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2C1DB3" w:rsidRPr="00F77803" w:rsidRDefault="00F778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2C1DB3" w:rsidRPr="00F77803" w:rsidRDefault="00F7780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7780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C1DB3" w:rsidRPr="00F77803" w:rsidRDefault="00F77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2C1DB3" w:rsidRPr="00F77803" w:rsidRDefault="00F77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2C1DB3" w:rsidRPr="00F77803" w:rsidRDefault="00F77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2C1DB3" w:rsidRPr="00F77803" w:rsidRDefault="00F77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2C1DB3" w:rsidRPr="00F77803" w:rsidRDefault="00F7780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C1DB3" w:rsidRPr="00F77803" w:rsidRDefault="00F778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2C1DB3" w:rsidRPr="00F77803" w:rsidRDefault="00F778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2C1DB3" w:rsidRPr="00F77803" w:rsidRDefault="00F778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2C1DB3" w:rsidRPr="00F77803" w:rsidRDefault="00F7780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1DB3" w:rsidRPr="00F77803" w:rsidRDefault="00F778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2C1DB3" w:rsidRPr="00F77803" w:rsidRDefault="00F778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2C1DB3" w:rsidRPr="00F77803" w:rsidRDefault="00F7780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7780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C1DB3" w:rsidRPr="00F77803" w:rsidRDefault="00F77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2C1DB3" w:rsidRPr="00F77803" w:rsidRDefault="00F77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2C1DB3" w:rsidRPr="00F77803" w:rsidRDefault="00F7780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2C1DB3" w:rsidRPr="00F77803" w:rsidRDefault="00F77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2C1DB3" w:rsidRPr="00F77803" w:rsidRDefault="00F77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2C1DB3" w:rsidRPr="00F77803" w:rsidRDefault="00F7780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2C1DB3" w:rsidRDefault="00F7780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C1DB3" w:rsidRPr="00F77803" w:rsidRDefault="00F778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2C1DB3" w:rsidRPr="00F77803" w:rsidRDefault="00F7780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2C1DB3" w:rsidRPr="00F77803" w:rsidRDefault="002C1DB3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2C1DB3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7780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C1DB3" w:rsidRPr="00F77803" w:rsidRDefault="00F77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2C1DB3" w:rsidRPr="00F77803" w:rsidRDefault="00F77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2C1DB3" w:rsidRPr="00F77803" w:rsidRDefault="00F77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2C1DB3" w:rsidRPr="00F77803" w:rsidRDefault="00F77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2C1DB3" w:rsidRPr="00F77803" w:rsidRDefault="00F77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2C1DB3" w:rsidRPr="00F77803" w:rsidRDefault="00F77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2C1DB3" w:rsidRPr="00F77803" w:rsidRDefault="00F77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2C1DB3" w:rsidRPr="00F77803" w:rsidRDefault="00F7780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9" w:name="_Toc103687218"/>
      <w:bookmarkEnd w:id="19"/>
    </w:p>
    <w:p w:rsidR="002C1DB3" w:rsidRPr="00F77803" w:rsidRDefault="002C1DB3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7780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C1DB3" w:rsidRPr="00F77803" w:rsidRDefault="00F77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2C1DB3" w:rsidRPr="00F77803" w:rsidRDefault="00F77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2C1DB3" w:rsidRPr="00F77803" w:rsidRDefault="00F77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2C1DB3" w:rsidRPr="00F77803" w:rsidRDefault="00F77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2C1DB3" w:rsidRPr="00F77803" w:rsidRDefault="00F77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2C1DB3" w:rsidRPr="00F77803" w:rsidRDefault="00F77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2C1DB3" w:rsidRPr="00F77803" w:rsidRDefault="00F77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2C1DB3" w:rsidRPr="00F77803" w:rsidRDefault="00F7780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2C1DB3" w:rsidRPr="00F77803" w:rsidRDefault="002C1DB3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F77803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2C1DB3" w:rsidRPr="00F77803" w:rsidRDefault="00F7780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2C1DB3" w:rsidRPr="00F77803" w:rsidRDefault="002C1DB3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2C1DB3" w:rsidRPr="00F77803" w:rsidRDefault="002C1DB3">
      <w:pPr>
        <w:spacing w:after="0" w:line="264" w:lineRule="auto"/>
        <w:ind w:left="120"/>
        <w:jc w:val="both"/>
        <w:rPr>
          <w:lang w:val="ru-RU"/>
        </w:rPr>
      </w:pPr>
    </w:p>
    <w:p w:rsidR="002C1DB3" w:rsidRPr="00F77803" w:rsidRDefault="00F77803">
      <w:pPr>
        <w:spacing w:after="0" w:line="264" w:lineRule="auto"/>
        <w:ind w:left="120"/>
        <w:jc w:val="both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1DB3" w:rsidRPr="00F77803" w:rsidRDefault="00F77803">
      <w:pPr>
        <w:spacing w:after="0" w:line="264" w:lineRule="auto"/>
        <w:ind w:firstLine="600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F7780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>;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F77803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F77803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F77803">
        <w:rPr>
          <w:rFonts w:ascii="Times New Roman" w:hAnsi="Times New Roman"/>
          <w:color w:val="000000"/>
          <w:sz w:val="28"/>
          <w:lang w:val="ru-RU"/>
        </w:rPr>
        <w:t>);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2C1DB3" w:rsidRPr="00F77803" w:rsidRDefault="00F7780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C1DB3" w:rsidRPr="00F77803" w:rsidRDefault="002C1DB3">
      <w:pPr>
        <w:rPr>
          <w:lang w:val="ru-RU"/>
        </w:rPr>
        <w:sectPr w:rsidR="002C1DB3" w:rsidRPr="00F77803">
          <w:pgSz w:w="11906" w:h="16383"/>
          <w:pgMar w:top="1134" w:right="850" w:bottom="1134" w:left="1701" w:header="720" w:footer="720" w:gutter="0"/>
          <w:cols w:space="720"/>
        </w:sectPr>
      </w:pPr>
    </w:p>
    <w:p w:rsidR="002C1DB3" w:rsidRDefault="00F77803">
      <w:pPr>
        <w:spacing w:after="0"/>
        <w:ind w:left="120"/>
      </w:pPr>
      <w:bookmarkStart w:id="25" w:name="block-6471140"/>
      <w:bookmarkEnd w:id="13"/>
      <w:r w:rsidRPr="00F778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1DB3" w:rsidRDefault="00F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C1DB3" w:rsidTr="00DC721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7C5DBA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C5DBA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C5DBA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C5DBA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C5DBA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7C5DBA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C5DBA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C5DBA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C5DBA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C5DBA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FA05A6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A05A6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A05A6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A05A6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A05A6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 w:rsidP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FA05A6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A05A6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A05A6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A05A6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A05A6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 w:rsidP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FA05A6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A05A6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A05A6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A05A6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A05A6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 w:rsidP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FA05A6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A05A6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A05A6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A05A6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A05A6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 w:rsidP="00F77803">
            <w:pPr>
              <w:spacing w:after="0"/>
              <w:ind w:left="135"/>
              <w:jc w:val="center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965C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</w:tbl>
    <w:p w:rsidR="002C1DB3" w:rsidRDefault="002C1DB3">
      <w:pPr>
        <w:sectPr w:rsidR="002C1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Default="00F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C1DB3" w:rsidTr="00DC721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 w:rsidP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 w:rsidP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DC7212" w:rsidRDefault="00DC7212">
            <w:r w:rsidRPr="0055769F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55769F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55769F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55769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55769F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DC7212" w:rsidRDefault="00DC7212">
            <w:r w:rsidRPr="0055769F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55769F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55769F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55769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55769F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DC7212" w:rsidRDefault="00DC7212">
            <w:r w:rsidRPr="00C924C0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924C0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924C0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924C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924C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 w:rsidP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DC7212" w:rsidRDefault="00DC7212">
            <w:r w:rsidRPr="00C924C0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924C0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924C0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924C0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924C0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 w:rsidP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DC7212" w:rsidRDefault="00DC7212">
            <w:r w:rsidRPr="00A76E5C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76E5C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76E5C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76E5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76E5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 w:rsidP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</w:tcPr>
          <w:p w:rsidR="00DC7212" w:rsidRDefault="00DC7212">
            <w:r w:rsidRPr="00A76E5C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76E5C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76E5C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76E5C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76E5C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 w:rsidP="002A0FA9">
            <w:pPr>
              <w:spacing w:after="0"/>
              <w:ind w:left="135"/>
              <w:jc w:val="center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Default="002A0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1DB3" w:rsidRDefault="002A0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965CD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496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</w:tbl>
    <w:p w:rsidR="002C1DB3" w:rsidRDefault="002C1DB3">
      <w:pPr>
        <w:sectPr w:rsidR="002C1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Default="00F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2C1DB3" w:rsidTr="00DC721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FA379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A379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A379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A379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A379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FA379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A379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A379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A379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A379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FA379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A379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A379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A379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A379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367FC2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67FC2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67FC2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67FC2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67FC2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367FC2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67FC2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67FC2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67FC2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67FC2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765AEA" w:rsidRDefault="00765A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5186A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5186A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5186A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5186A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5186A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5186A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5186A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5186A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5186A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5186A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5186A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5186A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C7212" w:rsidRPr="002A0FA9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4965CD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DC7212" w:rsidRDefault="00DC7212"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5186A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5186A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5186A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5186A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 w:rsidP="002A0F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Pr="00DC7212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C1DB3" w:rsidRDefault="002A0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</w:tbl>
    <w:p w:rsidR="002C1DB3" w:rsidRDefault="002C1DB3">
      <w:pPr>
        <w:sectPr w:rsidR="002C1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Default="00F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2C1DB3" w:rsidTr="00DC721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9812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9812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9812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9812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9812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9812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9812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9812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9812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9812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241761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41761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41761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41761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41761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241761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41761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41761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41761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41761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Pr="002A0FA9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8287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8287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8287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Pr="002A0FA9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8287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8287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8287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Pr="002A0FA9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8287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8287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8287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2A0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8287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8287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8287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9B49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C7212" w:rsidRPr="002A0FA9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DC7212" w:rsidRDefault="00DC7212"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C8287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C8287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C8287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C8287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2A0FA9" w:rsidP="002A0FA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RPr="009556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</w:t>
            </w:r>
            <w:proofErr w:type="spellEnd"/>
            <w:r w:rsidRPr="00F778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физическая культура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Default="004965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Pr="004965CD" w:rsidRDefault="004965C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C1DB3" w:rsidRPr="002A0FA9" w:rsidRDefault="00F77803" w:rsidP="002A0FA9">
            <w:pPr>
              <w:spacing w:after="0"/>
              <w:ind w:left="135"/>
              <w:jc w:val="center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A0FA9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DC7212" w:rsidP="002A0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DC7212" w:rsidP="002A0F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</w:tbl>
    <w:p w:rsidR="002C1DB3" w:rsidRPr="002A0FA9" w:rsidRDefault="002C1DB3">
      <w:pPr>
        <w:rPr>
          <w:lang w:val="ru-RU"/>
        </w:rPr>
        <w:sectPr w:rsidR="002C1DB3" w:rsidRPr="002A0F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Pr="002A0FA9" w:rsidRDefault="002C1DB3">
      <w:pPr>
        <w:rPr>
          <w:lang w:val="ru-RU"/>
        </w:rPr>
        <w:sectPr w:rsidR="002C1DB3" w:rsidRPr="002A0F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Default="00F77803" w:rsidP="004965CD">
      <w:pPr>
        <w:spacing w:after="0"/>
      </w:pPr>
      <w:bookmarkStart w:id="26" w:name="block-6471142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1DB3" w:rsidRDefault="00F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5"/>
        <w:gridCol w:w="4087"/>
        <w:gridCol w:w="979"/>
        <w:gridCol w:w="1841"/>
        <w:gridCol w:w="1910"/>
        <w:gridCol w:w="1347"/>
        <w:gridCol w:w="2661"/>
      </w:tblGrid>
      <w:tr w:rsidR="00DC7212" w:rsidTr="00DC7212">
        <w:trPr>
          <w:trHeight w:val="144"/>
          <w:tblCellSpacing w:w="20" w:type="nil"/>
        </w:trPr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4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2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9446E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3E0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237C84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237C84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237C84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237C84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2D267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2D267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2D267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2D267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05375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4B07D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05375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4B07D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05375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4B07D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05375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4B07D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05375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20855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20855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20855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20855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C7063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063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C7063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C7063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E338B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E338B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E338B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E338B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E338B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E338B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067B3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067B3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067B3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067B3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AE59C8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AE59C8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AE59C8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AE59C8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511A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511A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511A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Считалки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2D55D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2D55D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511A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511A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511A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511A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511A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511A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761E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761E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511A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511A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511A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511A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511A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511A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511A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511A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511A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511A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209A3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209A3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209A3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209A3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DC7212" w:rsidRDefault="00DC7212">
            <w:pPr>
              <w:spacing w:after="0"/>
              <w:ind w:left="135"/>
            </w:pP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3E18C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8278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8278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8278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F8702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F8702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8278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8278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8278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F8702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F8702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8278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8278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8278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F8702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F8702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8278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8278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8278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F8702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F8702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8278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8278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8278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8278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8278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8278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82780E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82780E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82780E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82780E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A211B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A211B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  <w:vAlign w:val="center"/>
          </w:tcPr>
          <w:p w:rsidR="00DC7212" w:rsidRDefault="00DC7212" w:rsidP="00DC7212">
            <w:pPr>
              <w:spacing w:after="0" w:line="480" w:lineRule="auto"/>
              <w:ind w:left="120"/>
            </w:pP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/subject/9</w:t>
            </w:r>
            <w:r>
              <w:rPr>
                <w:rFonts w:ascii="Times New Roman" w:hAnsi="Times New Roman"/>
                <w:color w:val="333333"/>
                <w:sz w:val="28"/>
              </w:rPr>
              <w:t>‌</w:t>
            </w:r>
            <w:r>
              <w:rPr>
                <w:rFonts w:ascii="Times New Roman" w:hAnsi="Times New Roman"/>
                <w:color w:val="000000"/>
                <w:sz w:val="28"/>
              </w:rPr>
              <w:t>​</w:t>
            </w:r>
          </w:p>
          <w:p w:rsidR="00DC7212" w:rsidRDefault="00DC7212">
            <w:pPr>
              <w:spacing w:after="0"/>
              <w:ind w:left="135"/>
            </w:pP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2407F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2407F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2407F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2407F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2407F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2407F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2407F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2407F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2407F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2407F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2407F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2407F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F2407F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F2407F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F2407F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F2407F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5C24A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5C24A2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7639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7639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639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C7212" w:rsidRPr="00DC7212" w:rsidRDefault="00DC721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7639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7639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639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7639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7639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639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7639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7639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639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7639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7639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639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7639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7639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639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DC7212" w:rsidTr="00DC7212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:rsidR="00DC7212" w:rsidRPr="00DC7725" w:rsidRDefault="00DC7212" w:rsidP="00DC7725">
            <w:pPr>
              <w:pStyle w:val="ae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8" w:type="dxa"/>
            <w:tcMar>
              <w:top w:w="50" w:type="dxa"/>
              <w:left w:w="100" w:type="dxa"/>
            </w:tcMar>
            <w:vAlign w:val="center"/>
          </w:tcPr>
          <w:p w:rsidR="00DC7212" w:rsidRPr="00F77803" w:rsidRDefault="00DC7212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Пробное тестирование с соблюдением правил и техники выполнения испытаний (тестов) 1-2 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ступени ГТО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DC7212" w:rsidRDefault="00DC7212">
            <w:r w:rsidRPr="00BB5DC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C7212" w:rsidRDefault="00DC7212">
            <w:pPr>
              <w:spacing w:after="0"/>
              <w:ind w:left="135"/>
            </w:pPr>
          </w:p>
        </w:tc>
        <w:tc>
          <w:tcPr>
            <w:tcW w:w="2661" w:type="dxa"/>
            <w:tcMar>
              <w:top w:w="50" w:type="dxa"/>
              <w:left w:w="100" w:type="dxa"/>
            </w:tcMar>
          </w:tcPr>
          <w:p w:rsidR="00DC7212" w:rsidRDefault="00DC7212"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47639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47639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47639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47639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 w:rsidTr="00DC72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1DB3" w:rsidRDefault="00DC7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7A2F31" w:rsidRDefault="00F77803" w:rsidP="00DC7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2F3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7A2F31" w:rsidRDefault="007A2F3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</w:tbl>
    <w:p w:rsidR="002C1DB3" w:rsidRDefault="002C1DB3">
      <w:pPr>
        <w:sectPr w:rsidR="002C1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Default="00F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2"/>
        <w:gridCol w:w="4247"/>
        <w:gridCol w:w="1032"/>
        <w:gridCol w:w="1841"/>
        <w:gridCol w:w="1910"/>
        <w:gridCol w:w="1347"/>
        <w:gridCol w:w="2541"/>
      </w:tblGrid>
      <w:tr w:rsidR="002C1DB3" w:rsidTr="003941FA">
        <w:trPr>
          <w:trHeight w:val="144"/>
          <w:tblCellSpacing w:w="20" w:type="nil"/>
        </w:trPr>
        <w:tc>
          <w:tcPr>
            <w:tcW w:w="11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44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 w:rsidTr="003941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422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26413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26413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5E5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5E5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5E5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5E5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311E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311E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311E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311E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311E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311E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311E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311E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34F3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34F3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34F3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34F3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6430E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6430E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6430EA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6430EA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A72B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A72B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A72B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A72B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A11A6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A11A6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6053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6053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6053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6053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6053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6053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6053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6053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848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EB491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D3C3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D3C3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D3C3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D3C3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E31C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E31C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E31C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E31C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E31C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E31C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E31C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E31C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4986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04D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04D8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765AEA">
              <w:rPr>
                <w:rFonts w:ascii="Times New Roman" w:hAnsi="Times New Roman"/>
                <w:color w:val="000000"/>
                <w:sz w:val="24"/>
                <w:lang w:val="ru-RU"/>
              </w:rPr>
              <w:t>Бег на 30м. Эстафеты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765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04D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04D8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765AEA">
              <w:rPr>
                <w:rFonts w:ascii="Times New Roman" w:hAnsi="Times New Roman"/>
                <w:color w:val="000000"/>
                <w:sz w:val="24"/>
                <w:lang w:val="ru-RU"/>
              </w:rPr>
              <w:t>Смешанное передвижение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765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04D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04D8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8199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8199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53AB9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53AB9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765AEA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765A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4986">
            <w:pPr>
              <w:pStyle w:val="ae"/>
              <w:numPr>
                <w:ilvl w:val="0"/>
                <w:numId w:val="19"/>
              </w:numPr>
              <w:spacing w:after="0"/>
            </w:pPr>
          </w:p>
        </w:tc>
        <w:tc>
          <w:tcPr>
            <w:tcW w:w="4499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765AEA" w:rsidRDefault="003941FA" w:rsidP="00F520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3D6A27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3D6A27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3D6A27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3D6A27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 w:rsidTr="0039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C1DB3" w:rsidRPr="006117C6" w:rsidRDefault="00F77803" w:rsidP="006117C6">
            <w:pPr>
              <w:spacing w:after="0"/>
              <w:ind w:left="135"/>
              <w:jc w:val="center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117C6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765AEA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E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765AEA" w:rsidRDefault="00F77803" w:rsidP="00765AE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65AEA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</w:tbl>
    <w:p w:rsidR="002C1DB3" w:rsidRDefault="002C1DB3">
      <w:pPr>
        <w:sectPr w:rsidR="002C1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Default="00F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6"/>
        <w:gridCol w:w="4221"/>
        <w:gridCol w:w="1034"/>
        <w:gridCol w:w="1841"/>
        <w:gridCol w:w="1910"/>
        <w:gridCol w:w="1347"/>
        <w:gridCol w:w="2541"/>
      </w:tblGrid>
      <w:tr w:rsidR="002C1DB3" w:rsidTr="003941FA">
        <w:trPr>
          <w:trHeight w:val="144"/>
          <w:tblCellSpacing w:w="20" w:type="nil"/>
        </w:trPr>
        <w:tc>
          <w:tcPr>
            <w:tcW w:w="12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4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 w:rsidTr="003941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5D58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364F0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364F0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364F0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364F0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8E082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8E082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E6B6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2481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E6B6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2481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E6B6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2481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E6B6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2481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E6B6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2481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E6B63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2481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2481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BA6AE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BA6AE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209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BA6AE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209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Беговые упражнения с 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координационной сложностью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209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D1BD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209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D1BD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D2209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909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909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10B3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909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10B3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909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10B3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909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10B3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10B3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D613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D613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FF03BE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D613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FF03BE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9B7DE9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FC4A1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FC4A1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FC4A1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FC4A1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A3B9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FC4A1B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A3B9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A3B9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11A2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A3B9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11A2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111A2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F4F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CC60E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F4F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CC60E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F4F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CC60E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9F4FA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CC60E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CC60E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CC60E3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3119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3119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3119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07CB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031196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07CB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407CB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BB51D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BB51D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8219B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D283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8219B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D283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8219B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7D2837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8219B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8219B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0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9B7DE9">
            <w:pPr>
              <w:pStyle w:val="ae"/>
              <w:numPr>
                <w:ilvl w:val="0"/>
                <w:numId w:val="20"/>
              </w:numPr>
              <w:spacing w:after="0"/>
            </w:pP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3941FA" w:rsidRDefault="003941FA" w:rsidP="00F52065">
            <w:pPr>
              <w:jc w:val="center"/>
            </w:pPr>
            <w:r w:rsidRPr="008219BF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7F315B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7F315B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7F315B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7F315B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 w:rsidTr="0039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2C1DB3" w:rsidRPr="00F52065" w:rsidRDefault="00F77803" w:rsidP="00F52065">
            <w:pPr>
              <w:spacing w:after="0"/>
              <w:ind w:left="135"/>
              <w:jc w:val="center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52065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A56EE0" w:rsidRDefault="00F77803" w:rsidP="00A56E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6EE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Pr="00A56EE0" w:rsidRDefault="00F77803" w:rsidP="00A56EE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6EE0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</w:tbl>
    <w:p w:rsidR="002C1DB3" w:rsidRDefault="002C1DB3">
      <w:pPr>
        <w:sectPr w:rsidR="002C1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Default="00F7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5"/>
        <w:gridCol w:w="4211"/>
        <w:gridCol w:w="1035"/>
        <w:gridCol w:w="1841"/>
        <w:gridCol w:w="1910"/>
        <w:gridCol w:w="1347"/>
        <w:gridCol w:w="2541"/>
      </w:tblGrid>
      <w:tr w:rsidR="008F451C" w:rsidTr="003941FA">
        <w:trPr>
          <w:trHeight w:val="144"/>
          <w:tblCellSpacing w:w="20" w:type="nil"/>
        </w:trPr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4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</w:tr>
      <w:tr w:rsidR="002C1DB3" w:rsidTr="003941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1DB3" w:rsidRDefault="002C1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1DB3" w:rsidRDefault="002C1DB3"/>
        </w:tc>
      </w:tr>
      <w:tr w:rsidR="003941FA" w:rsidTr="003941FA">
        <w:trPr>
          <w:trHeight w:val="898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A56EE0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0740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F779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0740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F779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0740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F779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0740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F779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0740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F779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0740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667EC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0740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667EC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0740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45E24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45E24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3350A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3350A0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A05D2C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A05D2C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в прыжках в высоту с </w:t>
            </w: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разбега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50E1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0ED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C00ED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627E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627E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627E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627E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627E6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0652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F127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2564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F1277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2564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2564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C589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C589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C589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C589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C589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C589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C589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C589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3B01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3B014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5B375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5B375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5B375D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8F451C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8F45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93030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F52065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5451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5451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5451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13CB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05451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13CB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13CB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A163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213CBE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A163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A163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D0BD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9A1635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D0BD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D0BD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537A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D0BD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E537AB"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D0BD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3941FA" w:rsidTr="003941FA">
        <w:trPr>
          <w:trHeight w:val="144"/>
          <w:tblCellSpacing w:w="20" w:type="nil"/>
        </w:trPr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8F451C">
            <w:pPr>
              <w:pStyle w:val="ae"/>
              <w:numPr>
                <w:ilvl w:val="0"/>
                <w:numId w:val="21"/>
              </w:numPr>
              <w:spacing w:after="0"/>
            </w:pPr>
          </w:p>
        </w:tc>
        <w:tc>
          <w:tcPr>
            <w:tcW w:w="4461" w:type="dxa"/>
            <w:tcMar>
              <w:top w:w="50" w:type="dxa"/>
              <w:left w:w="100" w:type="dxa"/>
            </w:tcMar>
            <w:vAlign w:val="center"/>
          </w:tcPr>
          <w:p w:rsidR="003941FA" w:rsidRPr="00F77803" w:rsidRDefault="003941FA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1FA" w:rsidRDefault="003941FA" w:rsidP="003941FA">
            <w:pPr>
              <w:jc w:val="center"/>
            </w:pPr>
            <w:r w:rsidRPr="00BD0BD5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1FA" w:rsidRPr="008F451C" w:rsidRDefault="003941FA" w:rsidP="003941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41FA" w:rsidRDefault="003941FA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3941FA" w:rsidRDefault="003941FA"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proofErr w:type="spellStart"/>
            <w:r w:rsidRPr="00E56CAD">
              <w:rPr>
                <w:rFonts w:ascii="Times New Roman" w:hAnsi="Times New Roman"/>
                <w:color w:val="000000"/>
                <w:sz w:val="28"/>
              </w:rPr>
              <w:t>resh.edu.ru</w:t>
            </w:r>
            <w:proofErr w:type="spellEnd"/>
            <w:r w:rsidRPr="00E56CAD">
              <w:rPr>
                <w:rFonts w:ascii="Times New Roman" w:hAnsi="Times New Roman"/>
                <w:color w:val="000000"/>
                <w:sz w:val="28"/>
              </w:rPr>
              <w:t>/subject/9</w:t>
            </w:r>
            <w:r w:rsidRPr="00E56CAD">
              <w:rPr>
                <w:rFonts w:ascii="Times New Roman" w:hAnsi="Times New Roman"/>
                <w:color w:val="333333"/>
                <w:sz w:val="28"/>
              </w:rPr>
              <w:t>‌</w:t>
            </w:r>
            <w:r w:rsidRPr="00E56CAD">
              <w:rPr>
                <w:rFonts w:ascii="Times New Roman" w:hAnsi="Times New Roman"/>
                <w:color w:val="000000"/>
                <w:sz w:val="28"/>
              </w:rPr>
              <w:t>​</w:t>
            </w:r>
          </w:p>
        </w:tc>
      </w:tr>
      <w:tr w:rsidR="002C1DB3" w:rsidTr="003941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Pr="00F77803" w:rsidRDefault="00F77803">
            <w:pPr>
              <w:spacing w:after="0"/>
              <w:ind w:left="135"/>
              <w:rPr>
                <w:lang w:val="ru-RU"/>
              </w:rPr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2C1DB3" w:rsidRDefault="00F77803">
            <w:pPr>
              <w:spacing w:after="0"/>
              <w:ind w:left="135"/>
              <w:jc w:val="center"/>
            </w:pPr>
            <w:r w:rsidRPr="00F778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F451C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1DB3" w:rsidRPr="008F451C" w:rsidRDefault="00F7780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F451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1DB3" w:rsidRDefault="008F45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="00F7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1DB3" w:rsidRDefault="002C1DB3"/>
        </w:tc>
      </w:tr>
    </w:tbl>
    <w:p w:rsidR="002C1DB3" w:rsidRPr="003941FA" w:rsidRDefault="002C1DB3">
      <w:pPr>
        <w:rPr>
          <w:lang w:val="ru-RU"/>
        </w:rPr>
        <w:sectPr w:rsidR="002C1DB3" w:rsidRPr="003941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Pr="003941FA" w:rsidRDefault="002C1DB3">
      <w:pPr>
        <w:rPr>
          <w:lang w:val="ru-RU"/>
        </w:rPr>
        <w:sectPr w:rsidR="002C1DB3" w:rsidRPr="003941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1DB3" w:rsidRDefault="00F77803">
      <w:pPr>
        <w:spacing w:after="0"/>
        <w:ind w:left="120"/>
      </w:pPr>
      <w:bookmarkStart w:id="27" w:name="block-647114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1DB3" w:rsidRDefault="00F7780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1DB3" w:rsidRPr="00F77803" w:rsidRDefault="00F77803">
      <w:pPr>
        <w:spacing w:after="0" w:line="480" w:lineRule="auto"/>
        <w:ind w:left="120"/>
        <w:rPr>
          <w:lang w:val="ru-RU"/>
        </w:rPr>
      </w:pPr>
      <w:proofErr w:type="gramStart"/>
      <w:r w:rsidRPr="00F77803">
        <w:rPr>
          <w:rFonts w:ascii="Times New Roman" w:hAnsi="Times New Roman"/>
          <w:color w:val="000000"/>
          <w:sz w:val="28"/>
          <w:lang w:val="ru-RU"/>
        </w:rPr>
        <w:t>​‌• Физическая культура: 1-й класс: учебник, 1 класс/ Матвеев А.П., Акционерное общество «Издательство «Просвещение»</w:t>
      </w:r>
      <w:r w:rsidRPr="00F77803">
        <w:rPr>
          <w:sz w:val="28"/>
          <w:lang w:val="ru-RU"/>
        </w:rPr>
        <w:br/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2-й класс: учебник, 2 класс/ Матвеев А.П., Акционерное общество «Издательство «Просвещение»</w:t>
      </w:r>
      <w:r w:rsidRPr="00F77803">
        <w:rPr>
          <w:sz w:val="28"/>
          <w:lang w:val="ru-RU"/>
        </w:rPr>
        <w:br/>
      </w:r>
      <w:r w:rsidRPr="00F77803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3-й класс: учебник, 3 класс/ Матвеев А.П., Акционерное общество «Издательство «Просвещение»</w:t>
      </w:r>
      <w:r w:rsidRPr="00F77803">
        <w:rPr>
          <w:sz w:val="28"/>
          <w:lang w:val="ru-RU"/>
        </w:rPr>
        <w:br/>
      </w:r>
      <w:bookmarkStart w:id="28" w:name="f056fd23-2f41-4129-8da1-d467aa21439d"/>
      <w:r w:rsidRPr="00F77803">
        <w:rPr>
          <w:rFonts w:ascii="Times New Roman" w:hAnsi="Times New Roman"/>
          <w:color w:val="000000"/>
          <w:sz w:val="28"/>
          <w:lang w:val="ru-RU"/>
        </w:rPr>
        <w:t xml:space="preserve"> • Физическая культура: 4-й класс: учебник, 4 класс/ Матвеев А.П., Акционерное общество «Издательство «Просвещение»</w:t>
      </w:r>
      <w:bookmarkEnd w:id="28"/>
      <w:r w:rsidRPr="00F77803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2C1DB3" w:rsidRPr="00F77803" w:rsidRDefault="00F77803">
      <w:pPr>
        <w:spacing w:after="0" w:line="480" w:lineRule="auto"/>
        <w:ind w:left="120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1DB3" w:rsidRPr="00F77803" w:rsidRDefault="00F77803">
      <w:pPr>
        <w:spacing w:after="0"/>
        <w:ind w:left="120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​</w:t>
      </w:r>
    </w:p>
    <w:p w:rsidR="002C1DB3" w:rsidRPr="00F77803" w:rsidRDefault="00F77803">
      <w:pPr>
        <w:spacing w:after="0" w:line="480" w:lineRule="auto"/>
        <w:ind w:left="120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1DB3" w:rsidRPr="00F77803" w:rsidRDefault="00F77803">
      <w:pPr>
        <w:spacing w:after="0" w:line="480" w:lineRule="auto"/>
        <w:ind w:left="120"/>
        <w:rPr>
          <w:lang w:val="ru-RU"/>
        </w:rPr>
      </w:pPr>
      <w:r w:rsidRPr="00F77803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ce666534-2f9f-48e1-9f7c-2e635e3b9ede"/>
      <w:r w:rsidRPr="00F77803">
        <w:rPr>
          <w:rFonts w:ascii="Times New Roman" w:hAnsi="Times New Roman"/>
          <w:color w:val="000000"/>
          <w:sz w:val="28"/>
          <w:lang w:val="ru-RU"/>
        </w:rPr>
        <w:t>Физическая культура 1-4 классы. Методическое пособие</w:t>
      </w:r>
      <w:bookmarkEnd w:id="29"/>
      <w:r w:rsidRPr="00F778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C1DB3" w:rsidRPr="00F77803" w:rsidRDefault="002C1DB3">
      <w:pPr>
        <w:spacing w:after="0"/>
        <w:ind w:left="120"/>
        <w:rPr>
          <w:lang w:val="ru-RU"/>
        </w:rPr>
      </w:pPr>
    </w:p>
    <w:p w:rsidR="002C1DB3" w:rsidRPr="00F77803" w:rsidRDefault="00F77803">
      <w:pPr>
        <w:spacing w:after="0" w:line="480" w:lineRule="auto"/>
        <w:ind w:left="120"/>
        <w:rPr>
          <w:lang w:val="ru-RU"/>
        </w:rPr>
      </w:pPr>
      <w:r w:rsidRPr="00F778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1DB3" w:rsidRPr="003941FA" w:rsidRDefault="00F77803" w:rsidP="003941FA">
      <w:pPr>
        <w:spacing w:after="0" w:line="480" w:lineRule="auto"/>
        <w:ind w:left="120"/>
        <w:rPr>
          <w:lang w:val="ru-RU"/>
        </w:rPr>
        <w:sectPr w:rsidR="002C1DB3" w:rsidRPr="003941FA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0" w:name="9a54c4b8-b2ef-4fc1-87b1-da44b5d58279"/>
      <w:proofErr w:type="spellStart"/>
      <w:r>
        <w:rPr>
          <w:rFonts w:ascii="Times New Roman" w:hAnsi="Times New Roman"/>
          <w:color w:val="000000"/>
          <w:sz w:val="28"/>
        </w:rPr>
        <w:t>resh.edu.ru</w:t>
      </w:r>
      <w:proofErr w:type="spellEnd"/>
      <w:r>
        <w:rPr>
          <w:rFonts w:ascii="Times New Roman" w:hAnsi="Times New Roman"/>
          <w:color w:val="000000"/>
          <w:sz w:val="28"/>
        </w:rPr>
        <w:t>/subject/9</w:t>
      </w:r>
      <w:bookmarkEnd w:id="30"/>
    </w:p>
    <w:bookmarkEnd w:id="27"/>
    <w:p w:rsidR="00F77803" w:rsidRPr="003941FA" w:rsidRDefault="00F77803">
      <w:pPr>
        <w:rPr>
          <w:lang w:val="ru-RU"/>
        </w:rPr>
      </w:pPr>
    </w:p>
    <w:sectPr w:rsidR="00F77803" w:rsidRPr="003941FA" w:rsidSect="002C1D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24E"/>
    <w:multiLevelType w:val="multilevel"/>
    <w:tmpl w:val="417A7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C652B"/>
    <w:multiLevelType w:val="multilevel"/>
    <w:tmpl w:val="CDE07F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220D2"/>
    <w:multiLevelType w:val="hybridMultilevel"/>
    <w:tmpl w:val="F146A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5F3E"/>
    <w:multiLevelType w:val="multilevel"/>
    <w:tmpl w:val="24EE1C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D3BD3"/>
    <w:multiLevelType w:val="multilevel"/>
    <w:tmpl w:val="B2C6E4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063A54"/>
    <w:multiLevelType w:val="multilevel"/>
    <w:tmpl w:val="C88C4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34509"/>
    <w:multiLevelType w:val="multilevel"/>
    <w:tmpl w:val="49827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57D69"/>
    <w:multiLevelType w:val="multilevel"/>
    <w:tmpl w:val="FA0C1F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22070"/>
    <w:multiLevelType w:val="multilevel"/>
    <w:tmpl w:val="2B20B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25307"/>
    <w:multiLevelType w:val="hybridMultilevel"/>
    <w:tmpl w:val="06E2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21DE0"/>
    <w:multiLevelType w:val="multilevel"/>
    <w:tmpl w:val="39C6D7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617A9B"/>
    <w:multiLevelType w:val="multilevel"/>
    <w:tmpl w:val="E40E8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D27659"/>
    <w:multiLevelType w:val="multilevel"/>
    <w:tmpl w:val="00B46D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B797C"/>
    <w:multiLevelType w:val="multilevel"/>
    <w:tmpl w:val="C074AF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7824CD"/>
    <w:multiLevelType w:val="multilevel"/>
    <w:tmpl w:val="26445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2D4564"/>
    <w:multiLevelType w:val="multilevel"/>
    <w:tmpl w:val="B5AE73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6B4745"/>
    <w:multiLevelType w:val="hybridMultilevel"/>
    <w:tmpl w:val="F146A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7616F"/>
    <w:multiLevelType w:val="hybridMultilevel"/>
    <w:tmpl w:val="57CED4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B51BF"/>
    <w:multiLevelType w:val="multilevel"/>
    <w:tmpl w:val="92FC4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BA4746"/>
    <w:multiLevelType w:val="multilevel"/>
    <w:tmpl w:val="2356F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10C2E"/>
    <w:multiLevelType w:val="multilevel"/>
    <w:tmpl w:val="CCE65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14"/>
  </w:num>
  <w:num w:numId="9">
    <w:abstractNumId w:val="19"/>
  </w:num>
  <w:num w:numId="10">
    <w:abstractNumId w:val="20"/>
  </w:num>
  <w:num w:numId="11">
    <w:abstractNumId w:val="3"/>
  </w:num>
  <w:num w:numId="12">
    <w:abstractNumId w:val="0"/>
  </w:num>
  <w:num w:numId="13">
    <w:abstractNumId w:val="6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9"/>
  </w:num>
  <w:num w:numId="19">
    <w:abstractNumId w:val="17"/>
  </w:num>
  <w:num w:numId="20">
    <w:abstractNumId w:val="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DB3"/>
    <w:rsid w:val="002A0FA9"/>
    <w:rsid w:val="002C1DB3"/>
    <w:rsid w:val="00320B86"/>
    <w:rsid w:val="003941FA"/>
    <w:rsid w:val="004965CD"/>
    <w:rsid w:val="006117C6"/>
    <w:rsid w:val="00765AEA"/>
    <w:rsid w:val="007A2F31"/>
    <w:rsid w:val="008F451C"/>
    <w:rsid w:val="009161B3"/>
    <w:rsid w:val="009556EA"/>
    <w:rsid w:val="009B4986"/>
    <w:rsid w:val="009B7DE9"/>
    <w:rsid w:val="00A56EE0"/>
    <w:rsid w:val="00CE67DE"/>
    <w:rsid w:val="00DC7212"/>
    <w:rsid w:val="00DC7725"/>
    <w:rsid w:val="00F52065"/>
    <w:rsid w:val="00F7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C1D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C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C7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9687</Words>
  <Characters>55218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Николаевна</cp:lastModifiedBy>
  <cp:revision>4</cp:revision>
  <dcterms:created xsi:type="dcterms:W3CDTF">2023-09-20T08:50:00Z</dcterms:created>
  <dcterms:modified xsi:type="dcterms:W3CDTF">2023-09-21T08:50:00Z</dcterms:modified>
</cp:coreProperties>
</file>